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47237" cy="1535803"/>
            <wp:effectExtent b="0" l="0" r="0" t="0"/>
            <wp:docPr descr="https://sun9-4.userapi.com/impg/rNpBLkOAUmgzHq4QUEwZE5C_u9v6RjcDZpL5yQ/69Dg-oxSnNo.jpg?size=1365x1024&amp;quality=95&amp;sign=c90eb68a97dafd3a44d35697318857b2&amp;type=album" id="10" name="image9.png"/>
            <a:graphic>
              <a:graphicData uri="http://schemas.openxmlformats.org/drawingml/2006/picture">
                <pic:pic>
                  <pic:nvPicPr>
                    <pic:cNvPr descr="https://sun9-4.userapi.com/impg/rNpBLkOAUmgzHq4QUEwZE5C_u9v6RjcDZpL5yQ/69Dg-oxSnNo.jpg?size=1365x1024&amp;quality=95&amp;sign=c90eb68a97dafd3a44d35697318857b2&amp;type=album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237" cy="1535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4222750</wp:posOffset>
            </wp:positionH>
            <wp:positionV relativeFrom="paragraph">
              <wp:posOffset>817880</wp:posOffset>
            </wp:positionV>
            <wp:extent cx="1524000" cy="2209040"/>
            <wp:effectExtent b="0" l="0" r="0" t="0"/>
            <wp:wrapNone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 b="0" l="9170" r="10232" t="50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09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1990725" cy="1265669"/>
            <wp:effectExtent b="0" l="0" r="0" t="0"/>
            <wp:docPr descr="https://sun9-80.userapi.com/impg/vVrLFFDl736ZcAIla8RSAgAKZJ5MnmbjiGZtyg/rNRRalWUBdE.jpg?size=1920x1920&amp;quality=95&amp;sign=5d491da69719a40745f01c537db70231&amp;type=album" id="9" name="image8.png"/>
            <a:graphic>
              <a:graphicData uri="http://schemas.openxmlformats.org/drawingml/2006/picture">
                <pic:pic>
                  <pic:nvPicPr>
                    <pic:cNvPr descr="https://sun9-80.userapi.com/impg/vVrLFFDl736ZcAIla8RSAgAKZJ5MnmbjiGZtyg/rNRRalWUBdE.jpg?size=1920x1920&amp;quality=95&amp;sign=5d491da69719a40745f01c537db70231&amp;type=album" id="0" name="image8.png"/>
                    <pic:cNvPicPr preferRelativeResize="0"/>
                  </pic:nvPicPr>
                  <pic:blipFill>
                    <a:blip r:embed="rId15"/>
                    <a:srcRect b="29297" l="8936" r="8796" t="1839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65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97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55047"/>
          <w:sz w:val="24"/>
          <w:szCs w:val="24"/>
          <w:u w:val="none"/>
          <w:shd w:fill="auto" w:val="clear"/>
          <w:vertAlign w:val="baseline"/>
          <w:rtl w:val="0"/>
        </w:rPr>
        <w:t xml:space="preserve"> МЕДИЦИНСКИЙ ИНСТИТУТ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60861" cy="1430555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861" cy="1430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3673475</wp:posOffset>
                </wp:positionH>
                <wp:positionV relativeFrom="paragraph">
                  <wp:posOffset>215265</wp:posOffset>
                </wp:positionV>
                <wp:extent cx="2609850" cy="1676400"/>
                <wp:effectExtent b="19050" l="0" r="1905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05F9F" w:rsidDel="00000000" w:rsidP="00605F9F" w:rsidRDefault="00605F9F" w:rsidRPr="00605F9F" w14:paraId="78803553" w14:textId="77777777">
                            <w:pPr>
                              <w:rPr>
                                <w:b w:val="1"/>
                                <w:bCs w:val="1"/>
                                <w:color w:val="4f81bd" w:themeColor="accent1"/>
                              </w:rPr>
                            </w:pPr>
                            <w:r w:rsidDel="00000000" w:rsidR="00000000" w:rsidRPr="00605F9F">
                              <w:rPr>
                                <w:b w:val="1"/>
                                <w:bCs w:val="1"/>
                              </w:rPr>
                              <w:t xml:space="preserve">Почтовый адрес: </w:t>
                            </w:r>
                            <w:r w:rsidDel="00000000" w:rsidR="00000000" w:rsidRPr="00605F9F">
                              <w:rPr>
                                <w:b w:val="1"/>
                                <w:bCs w:val="1"/>
                                <w:color w:val="4f81bd" w:themeColor="accent1"/>
                              </w:rPr>
                              <w:t xml:space="preserve">440026 г. Пенза, ул. Чкалова 56, корпус 17, ауд.211, 2 этаж </w:t>
                            </w:r>
                          </w:p>
                          <w:p w:rsidR="00605F9F" w:rsidDel="00000000" w:rsidP="00605F9F" w:rsidRDefault="00605F9F" w:rsidRPr="00605F9F" w14:paraId="698AB626" w14:textId="77777777">
                            <w:pPr>
                              <w:rPr>
                                <w:b w:val="1"/>
                                <w:bCs w:val="1"/>
                                <w:color w:val="4f81bd" w:themeColor="accent1"/>
                              </w:rPr>
                            </w:pPr>
                            <w:r w:rsidDel="00000000" w:rsidR="00000000" w:rsidRPr="00605F9F">
                              <w:rPr>
                                <w:b w:val="1"/>
                                <w:bCs w:val="1"/>
                                <w:color w:val="4f81bd" w:themeColor="accent1"/>
                              </w:rPr>
                              <w:t xml:space="preserve">Кафедра «Стоматология» </w:t>
                            </w:r>
                          </w:p>
                          <w:p w:rsidR="00605F9F" w:rsidDel="00000000" w:rsidP="00605F9F" w:rsidRDefault="00605F9F" w:rsidRPr="00605F9F" w14:paraId="097AB988" w14:textId="77777777">
                            <w:pPr>
                              <w:rPr>
                                <w:b w:val="1"/>
                                <w:bCs w:val="1"/>
                                <w:lang w:val="en-US"/>
                              </w:rPr>
                            </w:pPr>
                            <w:r w:rsidDel="00000000" w:rsidR="00000000" w:rsidRPr="00605F9F">
                              <w:rPr>
                                <w:b w:val="1"/>
                                <w:bCs w:val="1"/>
                                <w:lang w:val="en-US"/>
                              </w:rPr>
                              <w:t xml:space="preserve">E-mail: </w:t>
                            </w:r>
                            <w:hyperlink r:id="rId1"/>
                            <w:r w:rsidDel="00000000" w:rsidR="00000000" w:rsidRPr="00605F9F">
                              <w:rPr>
                                <w:b w:val="1"/>
                                <w:bCs w:val="1"/>
                                <w:lang w:val="en-US"/>
                              </w:rPr>
                              <w:t xml:space="preserve"> </w:t>
                            </w:r>
                            <w:r w:rsidDel="00000000" w:rsidR="00000000" w:rsidRPr="00605F9F">
                              <w:rPr>
                                <w:b w:val="1"/>
                                <w:bCs w:val="1"/>
                                <w:color w:val="4f81bd" w:themeColor="accent1"/>
                                <w:lang w:val="en-US"/>
                              </w:rPr>
                              <w:t>sto-kafedra@yandex.ru</w:t>
                            </w:r>
                          </w:p>
                          <w:p w:rsidR="00605F9F" w:rsidDel="00000000" w:rsidP="00605F9F" w:rsidRDefault="00605F9F" w:rsidRPr="00605F9F" w14:paraId="52497090" w14:textId="77777777">
                            <w:pPr>
                              <w:rPr>
                                <w:color w:val="4f81bd" w:themeColor="accent1"/>
                              </w:rPr>
                            </w:pPr>
                            <w:r w:rsidDel="00000000" w:rsidR="00000000" w:rsidRPr="00605F9F">
                              <w:t xml:space="preserve">Телефон: </w:t>
                            </w:r>
                            <w:r w:rsidDel="00000000" w:rsidR="00000000" w:rsidRPr="00605F9F">
                              <w:rPr>
                                <w:color w:val="4f81bd" w:themeColor="accent1"/>
                              </w:rPr>
                              <w:t>+7 (841) 278 77 50</w:t>
                            </w:r>
                          </w:p>
                          <w:p w:rsidR="00605F9F" w:rsidDel="00000000" w:rsidP="00605F9F" w:rsidRDefault="00605F9F" w:rsidRPr="00000000" w14:paraId="36B12C4C" w14:textId="4320898B">
                            <w:hyperlink w:history="1" r:id="rId2"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  <w:lang w:val="en-US"/>
                                </w:rPr>
                                <w:t>https</w:t>
                              </w:r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</w:rPr>
                                <w:t>://</w:t>
                              </w:r>
                              <w:proofErr w:type="spellStart"/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  <w:lang w:val="en-US"/>
                                </w:rPr>
                                <w:t>vk</w:t>
                              </w:r>
                              <w:proofErr w:type="spellEnd"/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</w:rPr>
                                <w:t>.</w:t>
                              </w:r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  <w:lang w:val="en-US"/>
                                </w:rPr>
                                <w:t>com</w:t>
                              </w:r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</w:rPr>
                                <w:t>/</w:t>
                              </w:r>
                              <w:proofErr w:type="spellStart"/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  <w:lang w:val="en-US"/>
                                </w:rPr>
                                <w:t>snk</w:t>
                              </w:r>
                              <w:proofErr w:type="spellEnd"/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</w:rPr>
                                <w:t>_</w:t>
                              </w:r>
                              <w:proofErr w:type="spellStart"/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  <w:lang w:val="en-US"/>
                                </w:rPr>
                                <w:t>stom</w:t>
                              </w:r>
                              <w:proofErr w:type="spellEnd"/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</w:rPr>
                                <w:t>.</w:t>
                              </w:r>
                              <w:proofErr w:type="spellStart"/>
                              <w:r w:rsidDel="00000000" w:rsidR="00000000" w:rsidRPr="00605F9F">
                                <w:rPr>
                                  <w:rStyle w:val="a5"/>
                                  <w:color w:val="4f81bd" w:themeColor="accent1"/>
                                  <w:lang w:val="en-US"/>
                                </w:rPr>
                                <w:t>pnzgu</w:t>
                              </w:r>
                              <w:proofErr w:type="spellEnd"/>
                            </w:hyperlink>
                            <w:r w:rsidDel="00000000" w:rsidR="00000000" w:rsidRPr="00605F9F"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3673475</wp:posOffset>
                </wp:positionH>
                <wp:positionV relativeFrom="paragraph">
                  <wp:posOffset>215265</wp:posOffset>
                </wp:positionV>
                <wp:extent cx="2628900" cy="1695450"/>
                <wp:effectExtent b="0" l="0" r="0" t="0"/>
                <wp:wrapNone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900" cy="1695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9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735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180975</wp:posOffset>
                </wp:positionH>
                <wp:positionV relativeFrom="page">
                  <wp:posOffset>6638925</wp:posOffset>
                </wp:positionV>
                <wp:extent cx="10271760" cy="648335"/>
                <wp:effectExtent b="18415" l="0" r="1524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71760" cy="648335"/>
                          <a:chOff x="284" y="10457"/>
                          <a:chExt cx="16176" cy="1021"/>
                        </a:xfrm>
                      </wpg:grpSpPr>
                      <wps:wsp>
                        <wps:cNvSpPr>
                          <a:spLocks/>
                        </wps:cNvSpPr>
                        <wps:cNvPr id="30" name="AutoShape 34"/>
                        <wps:spPr bwMode="auto">
                          <a:xfrm>
                            <a:off x="284" y="10722"/>
                            <a:ext cx="16176" cy="624"/>
                          </a:xfrm>
                          <a:custGeom>
                            <a:avLst/>
                            <a:gdLst>
                              <a:gd fmla="+- 0 5289 285" name="T0"/>
                              <a:gd fmla="*/ T0 w 16176" name="T1"/>
                              <a:gd fmla="+- 0 10722 10722" name="T2"/>
                              <a:gd fmla="*/ 10722 h 624" name="T3"/>
                              <a:gd fmla="+- 0 285 285" name="T4"/>
                              <a:gd fmla="*/ T4 w 16176" name="T5"/>
                              <a:gd fmla="+- 0 10722 10722" name="T6"/>
                              <a:gd fmla="*/ 10722 h 624" name="T7"/>
                              <a:gd fmla="+- 0 285 285" name="T8"/>
                              <a:gd fmla="*/ T8 w 16176" name="T9"/>
                              <a:gd fmla="+- 0 11346 10722" name="T10"/>
                              <a:gd fmla="*/ 11346 h 624" name="T11"/>
                              <a:gd fmla="+- 0 5289 285" name="T12"/>
                              <a:gd fmla="*/ T12 w 16176" name="T13"/>
                              <a:gd fmla="+- 0 11346 10722" name="T14"/>
                              <a:gd fmla="*/ 11346 h 624" name="T15"/>
                              <a:gd fmla="+- 0 5289 285" name="T16"/>
                              <a:gd fmla="*/ T16 w 16176" name="T17"/>
                              <a:gd fmla="+- 0 10722 10722" name="T18"/>
                              <a:gd fmla="*/ 10722 h 624" name="T19"/>
                              <a:gd fmla="+- 0 10984 285" name="T20"/>
                              <a:gd fmla="*/ T20 w 16176" name="T21"/>
                              <a:gd fmla="+- 0 10722 10722" name="T22"/>
                              <a:gd fmla="*/ 10722 h 624" name="T23"/>
                              <a:gd fmla="+- 0 5873 285" name="T24"/>
                              <a:gd fmla="*/ T24 w 16176" name="T25"/>
                              <a:gd fmla="+- 0 10722 10722" name="T26"/>
                              <a:gd fmla="*/ 10722 h 624" name="T27"/>
                              <a:gd fmla="+- 0 5873 285" name="T28"/>
                              <a:gd fmla="*/ T28 w 16176" name="T29"/>
                              <a:gd fmla="+- 0 11346 10722" name="T30"/>
                              <a:gd fmla="*/ 11346 h 624" name="T31"/>
                              <a:gd fmla="+- 0 10984 285" name="T32"/>
                              <a:gd fmla="*/ T32 w 16176" name="T33"/>
                              <a:gd fmla="+- 0 11346 10722" name="T34"/>
                              <a:gd fmla="*/ 11346 h 624" name="T35"/>
                              <a:gd fmla="+- 0 10984 285" name="T36"/>
                              <a:gd fmla="*/ T36 w 16176" name="T37"/>
                              <a:gd fmla="+- 0 10722 10722" name="T38"/>
                              <a:gd fmla="*/ 10722 h 624" name="T39"/>
                              <a:gd fmla="+- 0 16461 285" name="T40"/>
                              <a:gd fmla="*/ T40 w 16176" name="T41"/>
                              <a:gd fmla="+- 0 10722 10722" name="T42"/>
                              <a:gd fmla="*/ 10722 h 624" name="T43"/>
                              <a:gd fmla="+- 0 11568 285" name="T44"/>
                              <a:gd fmla="*/ T44 w 16176" name="T45"/>
                              <a:gd fmla="+- 0 10722 10722" name="T46"/>
                              <a:gd fmla="*/ 10722 h 624" name="T47"/>
                              <a:gd fmla="+- 0 11568 285" name="T48"/>
                              <a:gd fmla="*/ T48 w 16176" name="T49"/>
                              <a:gd fmla="+- 0 11346 10722" name="T50"/>
                              <a:gd fmla="*/ 11346 h 624" name="T51"/>
                              <a:gd fmla="+- 0 16461 285" name="T52"/>
                              <a:gd fmla="*/ T52 w 16176" name="T53"/>
                              <a:gd fmla="+- 0 11346 10722" name="T54"/>
                              <a:gd fmla="*/ 11346 h 624" name="T55"/>
                              <a:gd fmla="+- 0 16461 285" name="T56"/>
                              <a:gd fmla="*/ T56 w 16176" name="T57"/>
                              <a:gd fmla="+- 0 10722 10722" name="T58"/>
                              <a:gd fmla="*/ 10722 h 624" name="T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b="b" l="0" r="r" t="0"/>
                            <a:pathLst>
                              <a:path h="624" w="16176">
                                <a:moveTo>
                                  <a:pt x="5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  <a:lnTo>
                                  <a:pt x="5004" y="624"/>
                                </a:lnTo>
                                <a:lnTo>
                                  <a:pt x="5004" y="0"/>
                                </a:lnTo>
                                <a:close/>
                                <a:moveTo>
                                  <a:pt x="10699" y="0"/>
                                </a:moveTo>
                                <a:lnTo>
                                  <a:pt x="5588" y="0"/>
                                </a:lnTo>
                                <a:lnTo>
                                  <a:pt x="5588" y="624"/>
                                </a:lnTo>
                                <a:lnTo>
                                  <a:pt x="10699" y="624"/>
                                </a:lnTo>
                                <a:lnTo>
                                  <a:pt x="10699" y="0"/>
                                </a:lnTo>
                                <a:close/>
                                <a:moveTo>
                                  <a:pt x="16176" y="0"/>
                                </a:moveTo>
                                <a:lnTo>
                                  <a:pt x="11283" y="0"/>
                                </a:lnTo>
                                <a:lnTo>
                                  <a:pt x="11283" y="624"/>
                                </a:lnTo>
                                <a:lnTo>
                                  <a:pt x="16176" y="624"/>
                                </a:lnTo>
                                <a:lnTo>
                                  <a:pt x="1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31" name="Rectangle 33"/>
                        <wps:spPr bwMode="auto">
                          <a:xfrm>
                            <a:off x="284" y="10722"/>
                            <a:ext cx="16176" cy="6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32" name="Rectangle 32"/>
                        <wps:spPr bwMode="auto">
                          <a:xfrm>
                            <a:off x="5288" y="10457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33" name="Rectangle 31"/>
                        <wps:spPr bwMode="auto">
                          <a:xfrm>
                            <a:off x="5288" y="10457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34" name="Rectangle 30"/>
                        <wps:spPr bwMode="auto">
                          <a:xfrm>
                            <a:off x="10984" y="10498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35" name="Rectangle 29"/>
                        <wps:spPr bwMode="auto">
                          <a:xfrm>
                            <a:off x="10984" y="10498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36" name="Text Box 28"/>
                        <wps:spPr bwMode="auto">
                          <a:xfrm>
                            <a:off x="12914" y="10966"/>
                            <a:ext cx="198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B62BDF" w:rsidDel="00000000" w:rsidP="00000000" w:rsidRDefault="00F22828" w:rsidRPr="00000000" w14:paraId="0100EF1E" w14:textId="5333D620">
                              <w:pPr>
                                <w:spacing w:line="240" w:lineRule="exact"/>
                                <w:rPr>
                                  <w:b w:val="1"/>
                                  <w:sz w:val="24"/>
                                </w:rPr>
                              </w:pPr>
                              <w:r w:rsidDel="00000000" w:rsidR="00000000" w:rsidRPr="00000000">
                                <w:rPr>
                                  <w:b w:val="1"/>
                                  <w:sz w:val="24"/>
                                </w:rPr>
                                <w:t>Пенза 2023</w:t>
                              </w:r>
                            </w:p>
                          </w:txbxContent>
                        </wps:txbx>
                        <wps:bodyPr anchorCtr="0" anchor="t" bIns="0" lIns="0" rIns="0" rot="0" upright="1" vert="horz" wrap="square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180975</wp:posOffset>
                </wp:positionH>
                <wp:positionV relativeFrom="page">
                  <wp:posOffset>6638925</wp:posOffset>
                </wp:positionV>
                <wp:extent cx="10287000" cy="666750"/>
                <wp:effectExtent b="0" l="0" r="0" t="0"/>
                <wp:wrapNone/>
                <wp:docPr id="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6fc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9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3032" w:right="1428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3032" w:right="1428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3032" w:right="1428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3032" w:right="1428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3032" w:right="1428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3032" w:right="1428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142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3032" w:right="1428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3032" w:right="1428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6fc0"/>
          <w:sz w:val="24"/>
          <w:szCs w:val="24"/>
          <w:u w:val="none"/>
          <w:shd w:fill="auto" w:val="clear"/>
          <w:vertAlign w:val="baseline"/>
          <w:rtl w:val="0"/>
        </w:rPr>
        <w:t xml:space="preserve">ФГБОУ ВПО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33" w:right="43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6fc0"/>
          <w:sz w:val="24"/>
          <w:szCs w:val="24"/>
          <w:u w:val="none"/>
          <w:shd w:fill="auto" w:val="clear"/>
          <w:vertAlign w:val="baseline"/>
          <w:rtl w:val="0"/>
        </w:rPr>
        <w:t xml:space="preserve">«Пензенский государственный университет»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33" w:right="427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6fc0"/>
          <w:sz w:val="24"/>
          <w:szCs w:val="24"/>
          <w:u w:val="none"/>
          <w:shd w:fill="auto" w:val="clear"/>
          <w:vertAlign w:val="baseline"/>
          <w:rtl w:val="0"/>
        </w:rPr>
        <w:t xml:space="preserve">Медицинский институт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55047"/>
          <w:sz w:val="24"/>
          <w:szCs w:val="24"/>
          <w:u w:val="none"/>
          <w:shd w:fill="auto" w:val="clear"/>
          <w:vertAlign w:val="baseline"/>
          <w:rtl w:val="0"/>
        </w:rPr>
        <w:t xml:space="preserve">Стоматологический факультет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ind w:left="1668" w:right="218" w:firstLine="0"/>
        <w:rPr/>
      </w:pPr>
      <w:r w:rsidDel="00000000" w:rsidR="00000000" w:rsidRPr="00000000">
        <w:rPr/>
        <w:drawing>
          <wp:inline distB="0" distT="0" distL="0" distR="0">
            <wp:extent cx="2463038" cy="1642025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038" cy="164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880" w:right="430" w:firstLine="0"/>
        <w:jc w:val="center"/>
        <w:rPr>
          <w:b w:val="1"/>
          <w:color w:val="006fc0"/>
          <w:sz w:val="28"/>
          <w:szCs w:val="28"/>
        </w:rPr>
      </w:pPr>
      <w:r w:rsidDel="00000000" w:rsidR="00000000" w:rsidRPr="00000000">
        <w:rPr>
          <w:b w:val="1"/>
          <w:color w:val="006fc0"/>
          <w:sz w:val="28"/>
          <w:szCs w:val="28"/>
          <w:rtl w:val="0"/>
        </w:rPr>
        <w:t xml:space="preserve">Студенческий научный кружок</w:t>
      </w:r>
    </w:p>
    <w:p w:rsidR="00000000" w:rsidDel="00000000" w:rsidP="00000000" w:rsidRDefault="00000000" w:rsidRPr="00000000" w14:paraId="0000001C">
      <w:pPr>
        <w:ind w:left="1880" w:right="430" w:firstLine="0"/>
        <w:jc w:val="center"/>
        <w:rPr>
          <w:b w:val="1"/>
          <w:sz w:val="28"/>
          <w:szCs w:val="28"/>
        </w:rPr>
        <w:sectPr>
          <w:pgSz w:h="11910" w:w="16840" w:orient="landscape"/>
          <w:pgMar w:bottom="280" w:top="120" w:left="640" w:right="720" w:header="720" w:footer="720"/>
          <w:pgNumType w:start="1"/>
          <w:cols w:equalWidth="0" w:num="2">
            <w:col w:space="40" w:w="7720"/>
            <w:col w:space="0" w:w="7720"/>
          </w:cols>
        </w:sectPr>
      </w:pPr>
      <w:r w:rsidDel="00000000" w:rsidR="00000000" w:rsidRPr="00000000">
        <w:rPr>
          <w:b w:val="1"/>
          <w:color w:val="006fc0"/>
          <w:sz w:val="28"/>
          <w:szCs w:val="28"/>
          <w:rtl w:val="0"/>
        </w:rPr>
        <w:t xml:space="preserve">«Стоматологигия»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168275</wp:posOffset>
                </wp:positionH>
                <wp:positionV relativeFrom="page">
                  <wp:posOffset>81280</wp:posOffset>
                </wp:positionV>
                <wp:extent cx="10297160" cy="668655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7160" cy="668655"/>
                          <a:chOff x="265" y="128"/>
                          <a:chExt cx="16216" cy="1053"/>
                        </a:xfrm>
                      </wpg:grpSpPr>
                      <wps:wsp>
                        <wps:cNvSpPr>
                          <a:spLocks/>
                        </wps:cNvSpPr>
                        <wps:cNvPr id="38" name="AutoShape 41"/>
                        <wps:spPr bwMode="auto">
                          <a:xfrm>
                            <a:off x="284" y="258"/>
                            <a:ext cx="16176" cy="304"/>
                          </a:xfrm>
                          <a:custGeom>
                            <a:avLst/>
                            <a:gdLst>
                              <a:gd fmla="+- 0 5289 285" name="T0"/>
                              <a:gd fmla="*/ T0 w 16176" name="T1"/>
                              <a:gd fmla="+- 0 258 258" name="T2"/>
                              <a:gd fmla="*/ 258 h 304" name="T3"/>
                              <a:gd fmla="+- 0 285 285" name="T4"/>
                              <a:gd fmla="*/ T4 w 16176" name="T5"/>
                              <a:gd fmla="+- 0 258 258" name="T6"/>
                              <a:gd fmla="*/ 258 h 304" name="T7"/>
                              <a:gd fmla="+- 0 285 285" name="T8"/>
                              <a:gd fmla="*/ T8 w 16176" name="T9"/>
                              <a:gd fmla="+- 0 562 258" name="T10"/>
                              <a:gd fmla="*/ 562 h 304" name="T11"/>
                              <a:gd fmla="+- 0 5289 285" name="T12"/>
                              <a:gd fmla="*/ T12 w 16176" name="T13"/>
                              <a:gd fmla="+- 0 562 258" name="T14"/>
                              <a:gd fmla="*/ 562 h 304" name="T15"/>
                              <a:gd fmla="+- 0 5289 285" name="T16"/>
                              <a:gd fmla="*/ T16 w 16176" name="T17"/>
                              <a:gd fmla="+- 0 258 258" name="T18"/>
                              <a:gd fmla="*/ 258 h 304" name="T19"/>
                              <a:gd fmla="+- 0 10984 285" name="T20"/>
                              <a:gd fmla="*/ T20 w 16176" name="T21"/>
                              <a:gd fmla="+- 0 258 258" name="T22"/>
                              <a:gd fmla="*/ 258 h 304" name="T23"/>
                              <a:gd fmla="+- 0 5873 285" name="T24"/>
                              <a:gd fmla="*/ T24 w 16176" name="T25"/>
                              <a:gd fmla="+- 0 258 258" name="T26"/>
                              <a:gd fmla="*/ 258 h 304" name="T27"/>
                              <a:gd fmla="+- 0 5873 285" name="T28"/>
                              <a:gd fmla="*/ T28 w 16176" name="T29"/>
                              <a:gd fmla="+- 0 562 258" name="T30"/>
                              <a:gd fmla="*/ 562 h 304" name="T31"/>
                              <a:gd fmla="+- 0 10984 285" name="T32"/>
                              <a:gd fmla="*/ T32 w 16176" name="T33"/>
                              <a:gd fmla="+- 0 562 258" name="T34"/>
                              <a:gd fmla="*/ 562 h 304" name="T35"/>
                              <a:gd fmla="+- 0 10984 285" name="T36"/>
                              <a:gd fmla="*/ T36 w 16176" name="T37"/>
                              <a:gd fmla="+- 0 258 258" name="T38"/>
                              <a:gd fmla="*/ 258 h 304" name="T39"/>
                              <a:gd fmla="+- 0 16461 285" name="T40"/>
                              <a:gd fmla="*/ T40 w 16176" name="T41"/>
                              <a:gd fmla="+- 0 258 258" name="T42"/>
                              <a:gd fmla="*/ 258 h 304" name="T43"/>
                              <a:gd fmla="+- 0 11568 285" name="T44"/>
                              <a:gd fmla="*/ T44 w 16176" name="T45"/>
                              <a:gd fmla="+- 0 258 258" name="T46"/>
                              <a:gd fmla="*/ 258 h 304" name="T47"/>
                              <a:gd fmla="+- 0 11568 285" name="T48"/>
                              <a:gd fmla="*/ T48 w 16176" name="T49"/>
                              <a:gd fmla="+- 0 562 258" name="T50"/>
                              <a:gd fmla="*/ 562 h 304" name="T51"/>
                              <a:gd fmla="+- 0 16461 285" name="T52"/>
                              <a:gd fmla="*/ T52 w 16176" name="T53"/>
                              <a:gd fmla="+- 0 562 258" name="T54"/>
                              <a:gd fmla="*/ 562 h 304" name="T55"/>
                              <a:gd fmla="+- 0 16461 285" name="T56"/>
                              <a:gd fmla="*/ T56 w 16176" name="T57"/>
                              <a:gd fmla="+- 0 258 258" name="T58"/>
                              <a:gd fmla="*/ 258 h 304" name="T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b="b" l="0" r="r" t="0"/>
                            <a:pathLst>
                              <a:path h="304" w="16176">
                                <a:moveTo>
                                  <a:pt x="5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5004" y="304"/>
                                </a:lnTo>
                                <a:lnTo>
                                  <a:pt x="5004" y="0"/>
                                </a:lnTo>
                                <a:close/>
                                <a:moveTo>
                                  <a:pt x="10699" y="0"/>
                                </a:moveTo>
                                <a:lnTo>
                                  <a:pt x="5588" y="0"/>
                                </a:lnTo>
                                <a:lnTo>
                                  <a:pt x="5588" y="304"/>
                                </a:lnTo>
                                <a:lnTo>
                                  <a:pt x="10699" y="304"/>
                                </a:lnTo>
                                <a:lnTo>
                                  <a:pt x="10699" y="0"/>
                                </a:lnTo>
                                <a:close/>
                                <a:moveTo>
                                  <a:pt x="16176" y="0"/>
                                </a:moveTo>
                                <a:lnTo>
                                  <a:pt x="11283" y="0"/>
                                </a:lnTo>
                                <a:lnTo>
                                  <a:pt x="11283" y="304"/>
                                </a:lnTo>
                                <a:lnTo>
                                  <a:pt x="16176" y="304"/>
                                </a:lnTo>
                                <a:lnTo>
                                  <a:pt x="1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39" name="Rectangle 40"/>
                        <wps:spPr bwMode="auto">
                          <a:xfrm>
                            <a:off x="284" y="258"/>
                            <a:ext cx="16176" cy="30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40" name="Rectangle 39"/>
                        <wps:spPr bwMode="auto">
                          <a:xfrm>
                            <a:off x="5288" y="147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41" name="Rectangle 38"/>
                        <wps:spPr bwMode="auto">
                          <a:xfrm>
                            <a:off x="5288" y="147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42" name="Rectangle 37"/>
                        <wps:spPr bwMode="auto">
                          <a:xfrm>
                            <a:off x="10984" y="181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43" name="Rectangle 36"/>
                        <wps:spPr bwMode="auto">
                          <a:xfrm>
                            <a:off x="10984" y="181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168275</wp:posOffset>
                </wp:positionH>
                <wp:positionV relativeFrom="page">
                  <wp:posOffset>81280</wp:posOffset>
                </wp:positionV>
                <wp:extent cx="10297160" cy="668655"/>
                <wp:effectExtent b="0" l="0" r="0" t="0"/>
                <wp:wrapNone/>
                <wp:docPr id="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7160" cy="668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8137525</wp:posOffset>
                </wp:positionH>
                <wp:positionV relativeFrom="paragraph">
                  <wp:posOffset>112395</wp:posOffset>
                </wp:positionV>
                <wp:extent cx="990600" cy="238125"/>
                <wp:effectExtent b="28575" l="0" r="1905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05F9F" w:rsidDel="00000000" w:rsidP="00000000" w:rsidRDefault="00605F9F" w:rsidRPr="00605F9F" w14:paraId="58D2A1D2" w14:textId="2F1BAD60">
                            <w:r w:rsidDel="00000000" w:rsidR="00000000" w:rsidRPr="00000000">
                              <w:t>Пенза 2023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8137525</wp:posOffset>
                </wp:positionH>
                <wp:positionV relativeFrom="paragraph">
                  <wp:posOffset>112395</wp:posOffset>
                </wp:positionV>
                <wp:extent cx="1009650" cy="266700"/>
                <wp:effectExtent b="0" l="0" r="0" t="0"/>
                <wp:wrapNone/>
                <wp:docPr id="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drawing>
          <wp:inline distB="0" distT="0" distL="0" distR="0">
            <wp:extent cx="9829800" cy="645795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45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36"/>
          <w:szCs w:val="36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page">
                  <wp:posOffset>6767194</wp:posOffset>
                </wp:positionV>
                <wp:extent cx="10297160" cy="673735"/>
                <wp:effectExtent b="12065" l="0" r="889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7160" cy="673735"/>
                          <a:chOff x="265" y="10437"/>
                          <a:chExt cx="16216" cy="1061"/>
                        </a:xfrm>
                      </wpg:grpSpPr>
                      <wps:wsp>
                        <wps:cNvSpPr>
                          <a:spLocks/>
                        </wps:cNvSpPr>
                        <wps:cNvPr id="14" name="AutoShape 17"/>
                        <wps:spPr bwMode="auto">
                          <a:xfrm>
                            <a:off x="284" y="10722"/>
                            <a:ext cx="16176" cy="624"/>
                          </a:xfrm>
                          <a:custGeom>
                            <a:avLst/>
                            <a:gdLst>
                              <a:gd fmla="+- 0 5289 285" name="T0"/>
                              <a:gd fmla="*/ T0 w 16176" name="T1"/>
                              <a:gd fmla="+- 0 10722 10722" name="T2"/>
                              <a:gd fmla="*/ 10722 h 624" name="T3"/>
                              <a:gd fmla="+- 0 285 285" name="T4"/>
                              <a:gd fmla="*/ T4 w 16176" name="T5"/>
                              <a:gd fmla="+- 0 10722 10722" name="T6"/>
                              <a:gd fmla="*/ 10722 h 624" name="T7"/>
                              <a:gd fmla="+- 0 285 285" name="T8"/>
                              <a:gd fmla="*/ T8 w 16176" name="T9"/>
                              <a:gd fmla="+- 0 11346 10722" name="T10"/>
                              <a:gd fmla="*/ 11346 h 624" name="T11"/>
                              <a:gd fmla="+- 0 5289 285" name="T12"/>
                              <a:gd fmla="*/ T12 w 16176" name="T13"/>
                              <a:gd fmla="+- 0 11346 10722" name="T14"/>
                              <a:gd fmla="*/ 11346 h 624" name="T15"/>
                              <a:gd fmla="+- 0 5289 285" name="T16"/>
                              <a:gd fmla="*/ T16 w 16176" name="T17"/>
                              <a:gd fmla="+- 0 10722 10722" name="T18"/>
                              <a:gd fmla="*/ 10722 h 624" name="T19"/>
                              <a:gd fmla="+- 0 10984 285" name="T20"/>
                              <a:gd fmla="*/ T20 w 16176" name="T21"/>
                              <a:gd fmla="+- 0 10722 10722" name="T22"/>
                              <a:gd fmla="*/ 10722 h 624" name="T23"/>
                              <a:gd fmla="+- 0 5873 285" name="T24"/>
                              <a:gd fmla="*/ T24 w 16176" name="T25"/>
                              <a:gd fmla="+- 0 10722 10722" name="T26"/>
                              <a:gd fmla="*/ 10722 h 624" name="T27"/>
                              <a:gd fmla="+- 0 5873 285" name="T28"/>
                              <a:gd fmla="*/ T28 w 16176" name="T29"/>
                              <a:gd fmla="+- 0 11346 10722" name="T30"/>
                              <a:gd fmla="*/ 11346 h 624" name="T31"/>
                              <a:gd fmla="+- 0 10984 285" name="T32"/>
                              <a:gd fmla="*/ T32 w 16176" name="T33"/>
                              <a:gd fmla="+- 0 11346 10722" name="T34"/>
                              <a:gd fmla="*/ 11346 h 624" name="T35"/>
                              <a:gd fmla="+- 0 10984 285" name="T36"/>
                              <a:gd fmla="*/ T36 w 16176" name="T37"/>
                              <a:gd fmla="+- 0 10722 10722" name="T38"/>
                              <a:gd fmla="*/ 10722 h 624" name="T39"/>
                              <a:gd fmla="+- 0 16461 285" name="T40"/>
                              <a:gd fmla="*/ T40 w 16176" name="T41"/>
                              <a:gd fmla="+- 0 10722 10722" name="T42"/>
                              <a:gd fmla="*/ 10722 h 624" name="T43"/>
                              <a:gd fmla="+- 0 11568 285" name="T44"/>
                              <a:gd fmla="*/ T44 w 16176" name="T45"/>
                              <a:gd fmla="+- 0 10722 10722" name="T46"/>
                              <a:gd fmla="*/ 10722 h 624" name="T47"/>
                              <a:gd fmla="+- 0 11568 285" name="T48"/>
                              <a:gd fmla="*/ T48 w 16176" name="T49"/>
                              <a:gd fmla="+- 0 11346 10722" name="T50"/>
                              <a:gd fmla="*/ 11346 h 624" name="T51"/>
                              <a:gd fmla="+- 0 16461 285" name="T52"/>
                              <a:gd fmla="*/ T52 w 16176" name="T53"/>
                              <a:gd fmla="+- 0 11346 10722" name="T54"/>
                              <a:gd fmla="*/ 11346 h 624" name="T55"/>
                              <a:gd fmla="+- 0 16461 285" name="T56"/>
                              <a:gd fmla="*/ T56 w 16176" name="T57"/>
                              <a:gd fmla="+- 0 10722 10722" name="T58"/>
                              <a:gd fmla="*/ 10722 h 624" name="T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b="b" l="0" r="r" t="0"/>
                            <a:pathLst>
                              <a:path h="624" w="16176">
                                <a:moveTo>
                                  <a:pt x="5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  <a:lnTo>
                                  <a:pt x="5004" y="624"/>
                                </a:lnTo>
                                <a:lnTo>
                                  <a:pt x="5004" y="0"/>
                                </a:lnTo>
                                <a:close/>
                                <a:moveTo>
                                  <a:pt x="10699" y="0"/>
                                </a:moveTo>
                                <a:lnTo>
                                  <a:pt x="5588" y="0"/>
                                </a:lnTo>
                                <a:lnTo>
                                  <a:pt x="5588" y="624"/>
                                </a:lnTo>
                                <a:lnTo>
                                  <a:pt x="10699" y="624"/>
                                </a:lnTo>
                                <a:lnTo>
                                  <a:pt x="10699" y="0"/>
                                </a:lnTo>
                                <a:close/>
                                <a:moveTo>
                                  <a:pt x="16176" y="0"/>
                                </a:moveTo>
                                <a:lnTo>
                                  <a:pt x="11283" y="0"/>
                                </a:lnTo>
                                <a:lnTo>
                                  <a:pt x="11283" y="624"/>
                                </a:lnTo>
                                <a:lnTo>
                                  <a:pt x="16176" y="624"/>
                                </a:lnTo>
                                <a:lnTo>
                                  <a:pt x="1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15" name="Rectangle 16"/>
                        <wps:spPr bwMode="auto">
                          <a:xfrm>
                            <a:off x="284" y="10722"/>
                            <a:ext cx="16176" cy="6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16" name="Rectangle 15"/>
                        <wps:spPr bwMode="auto">
                          <a:xfrm>
                            <a:off x="5288" y="10457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17" name="Rectangle 14"/>
                        <wps:spPr bwMode="auto">
                          <a:xfrm>
                            <a:off x="5288" y="10457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18" name="Rectangle 13"/>
                        <wps:spPr bwMode="auto">
                          <a:xfrm>
                            <a:off x="10984" y="10498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19" name="Rectangle 12"/>
                        <wps:spPr bwMode="auto">
                          <a:xfrm>
                            <a:off x="10984" y="10498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page">
                  <wp:posOffset>6767194</wp:posOffset>
                </wp:positionV>
                <wp:extent cx="10306050" cy="68580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605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36"/>
          <w:szCs w:val="36"/>
          <w:u w:val="none"/>
          <w:shd w:fill="auto" w:val="clear"/>
          <w:vertAlign w:val="baseline"/>
          <w:rtl w:val="0"/>
        </w:rPr>
        <w:t xml:space="preserve">Научный руководитель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3155950</wp:posOffset>
                </wp:positionH>
                <wp:positionV relativeFrom="paragraph">
                  <wp:posOffset>95250</wp:posOffset>
                </wp:positionV>
                <wp:extent cx="2705100" cy="352425"/>
                <wp:effectExtent b="28575" l="0" r="1905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83BA3" w:rsidDel="00000000" w:rsidP="00983BA3" w:rsidRDefault="00983BA3" w:rsidRPr="00000000" w14:paraId="1FDD484E" w14:textId="77777777">
                            <w:pPr>
                              <w:rPr>
                                <w:b w:val="1"/>
                                <w:color w:val="0070c0"/>
                                <w:sz w:val="28"/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color w:val="0070c0"/>
                                <w:sz w:val="28"/>
                              </w:rPr>
                              <w:t>Научные направления кружка</w:t>
                            </w:r>
                          </w:p>
                          <w:p w:rsidR="00983BA3" w:rsidDel="00000000" w:rsidP="00000000" w:rsidRDefault="00983BA3" w:rsidRPr="00000000" w14:paraId="5A645ADE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3155950</wp:posOffset>
                </wp:positionH>
                <wp:positionV relativeFrom="paragraph">
                  <wp:posOffset>95250</wp:posOffset>
                </wp:positionV>
                <wp:extent cx="2724150" cy="381000"/>
                <wp:effectExtent b="0" l="0" r="0" t="0"/>
                <wp:wrapNone/>
                <wp:docPr id="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415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/>
        <w:drawing>
          <wp:inline distB="0" distT="0" distL="0" distR="0">
            <wp:extent cx="1642532" cy="2190044"/>
            <wp:effectExtent b="0" l="0" r="0" t="0"/>
            <wp:docPr descr="https://avatars.mds.yandex.net/i?id=7f13ffadce4eaa9ccd80515c000f6dcb_l-5234671-images-thumbs&amp;n=13" id="14" name="image17.png"/>
            <a:graphic>
              <a:graphicData uri="http://schemas.openxmlformats.org/drawingml/2006/picture">
                <pic:pic>
                  <pic:nvPicPr>
                    <pic:cNvPr descr="https://avatars.mds.yandex.net/i?id=7f13ffadce4eaa9ccd80515c000f6dcb_l-5234671-images-thumbs&amp;n=13" id="0" name="image1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2532" cy="2190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204471</wp:posOffset>
                </wp:positionV>
                <wp:extent cx="3552825" cy="5391150"/>
                <wp:effectExtent b="19050" l="0" r="28575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539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C489E" w:rsidDel="00000000" w:rsidP="006A49E6" w:rsidRDefault="002C489E" w:rsidRPr="006A49E6" w14:paraId="57EDE3E0" w14:textId="320F5C86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И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 xml:space="preserve">зучение 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современных технологий в стоматологии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;</w:t>
                            </w:r>
                          </w:p>
                          <w:p w:rsidR="002C489E" w:rsidDel="00000000" w:rsidP="006A49E6" w:rsidRDefault="002C489E" w:rsidRPr="006A49E6" w14:paraId="5C4BE2BD" w14:textId="3BAC96F1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П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роведение мастер-классов</w:t>
                            </w:r>
                          </w:p>
                          <w:p w:rsidR="002C489E" w:rsidDel="00000000" w:rsidP="006A49E6" w:rsidRDefault="002C489E" w:rsidRPr="006A49E6" w14:paraId="664648BF" w14:textId="39D4B9D1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Гармоничное воспитание личности будущего врача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-стоматолога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:</w:t>
                            </w:r>
                          </w:p>
                          <w:p w:rsidR="002C489E" w:rsidDel="00000000" w:rsidP="006A49E6" w:rsidRDefault="002C489E" w:rsidRPr="006A49E6" w14:paraId="3161AA4B" w14:textId="7CE1CBE9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Т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ема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 xml:space="preserve"> стоматологии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 xml:space="preserve"> в изобразительном искусстве;</w:t>
                            </w:r>
                          </w:p>
                          <w:p w:rsidR="002C489E" w:rsidDel="00000000" w:rsidP="006A49E6" w:rsidRDefault="002C489E" w:rsidRPr="006A49E6" w14:paraId="0ACED019" w14:textId="617EBFA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 xml:space="preserve">случаи 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стоматологических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 xml:space="preserve"> болезней в классической современной</w:t>
                            </w:r>
                          </w:p>
                          <w:p w:rsidR="002C489E" w:rsidDel="00000000" w:rsidP="006A49E6" w:rsidRDefault="002C489E" w:rsidRPr="006A49E6" w14:paraId="3B12022F" w14:textId="77777777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литературе.</w:t>
                            </w:r>
                          </w:p>
                          <w:p w:rsidR="002C489E" w:rsidDel="00000000" w:rsidP="006A49E6" w:rsidRDefault="002C489E" w:rsidRPr="006A49E6" w14:paraId="3CEA9A45" w14:textId="33B71D89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Развитие мануальных навыков студентов Медицинского ВУЗа: проведение конкурсов по</w:t>
                            </w:r>
                          </w:p>
                          <w:p w:rsidR="002C489E" w:rsidDel="00000000" w:rsidP="006A49E6" w:rsidRDefault="006A49E6" w:rsidRPr="006A49E6" w14:paraId="0F2D10B3" w14:textId="24B803C2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препарированию кариозных полостей</w:t>
                            </w:r>
                            <w:r w:rsidDel="00000000" w:rsidR="002C489E" w:rsidRPr="006A49E6">
                              <w:rPr>
                                <w:color w:val="4f81bd" w:themeColor="accent1"/>
                                <w:sz w:val="28"/>
                              </w:rPr>
                              <w:t xml:space="preserve">, наложению 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пломб</w:t>
                            </w:r>
                            <w:r w:rsidDel="00000000" w:rsidR="002C489E" w:rsidRPr="006A49E6">
                              <w:rPr>
                                <w:color w:val="4f81bd" w:themeColor="accent1"/>
                                <w:sz w:val="28"/>
                              </w:rPr>
                              <w:t xml:space="preserve">, 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прохождение корневых каналов</w:t>
                            </w:r>
                            <w:r w:rsidDel="00000000" w:rsidR="002C489E" w:rsidRPr="006A49E6">
                              <w:rPr>
                                <w:color w:val="4f81bd" w:themeColor="accent1"/>
                                <w:sz w:val="28"/>
                              </w:rPr>
                              <w:t>;</w:t>
                            </w:r>
                          </w:p>
                          <w:p w:rsidR="00983BA3" w:rsidDel="00000000" w:rsidP="006A49E6" w:rsidRDefault="002C489E" w:rsidRPr="006A49E6" w14:paraId="1E053DBF" w14:textId="0CDF0F7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 xml:space="preserve">Современные технологии в 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стоматологии</w:t>
                            </w:r>
                            <w:r w:rsidDel="00000000" w:rsidR="00000000" w:rsidRPr="006A49E6">
                              <w:rPr>
                                <w:color w:val="4f81bd" w:themeColor="accent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204471</wp:posOffset>
                </wp:positionV>
                <wp:extent cx="3581400" cy="5410200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0" cy="541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6918325</wp:posOffset>
                </wp:positionH>
                <wp:positionV relativeFrom="paragraph">
                  <wp:posOffset>17780</wp:posOffset>
                </wp:positionV>
                <wp:extent cx="3067050" cy="5372100"/>
                <wp:effectExtent b="19050" l="0" r="1905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37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A49E6" w:rsidDel="00000000" w:rsidP="00000000" w:rsidRDefault="006A49E6" w:rsidRPr="00000000" w14:paraId="6AD94820" w14:textId="5B515E6D">
                            <w:r w:rsidDel="00000000" w:rsidR="00000000" w:rsidRPr="006A49E6">
                              <w:drawing>
                                <wp:inline distB="0" distT="0" distL="0" distR="0">
                                  <wp:extent cx="1402763" cy="1009650"/>
                                  <wp:effectExtent b="0" l="0" r="6985" t="0"/>
                                  <wp:docPr descr="https://sun9-73.userapi.com/impg/l0EZ2ftD6xNFJu0jF695Nlevtaar-qt2z1PNYA/_zCbChJ3KlE.jpg?size=992x714&amp;quality=95&amp;sign=745aa0f772f644c11c973f48d6d403d0&amp;type=album" id="65" name="Рисунок 6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https://sun9-73.userapi.com/impg/l0EZ2ftD6xNFJu0jF695Nlevtaar-qt2z1PNYA/_zCbChJ3KlE.jpg?size=992x714&amp;quality=95&amp;sign=745aa0f772f644c11c973f48d6d403d0&amp;type=album"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2" cy="101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AB560D" w:rsidRPr="006A49E6">
                              <w:drawing>
                                <wp:inline distB="0" distT="0" distL="0" distR="0">
                                  <wp:extent cx="1416902" cy="1019175"/>
                                  <wp:effectExtent b="0" l="0" r="0" t="0"/>
                                  <wp:docPr id="64" name="Рисунок 6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785" cy="1023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AB560D" w:rsidRPr="00AB560D">
                              <w:drawing>
                                <wp:inline distB="0" distT="0" distL="0" distR="0">
                                  <wp:extent cx="1901628" cy="1343025"/>
                                  <wp:effectExtent b="0" l="0" r="3810" t="0"/>
                                  <wp:docPr descr="https://sun9-60.userapi.com/impg/K7C7JNvtTG-RehaSPcfMrD7OdTIY50PInStZ4Q/1-FBAZG1gjU.jpg?size=1920x1356&amp;quality=95&amp;sign=0f7c666b55908a4890e51dff9416b540&amp;type=album" id="67" name="Рисунок 6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https://sun9-60.userapi.com/impg/K7C7JNvtTG-RehaSPcfMrD7OdTIY50PInStZ4Q/1-FBAZG1gjU.jpg?size=1920x1356&amp;quality=95&amp;sign=0f7c666b55908a4890e51dff9416b540&amp;type=album"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963" cy="134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AB560D" w:rsidRPr="00AB560D">
                              <w:drawing>
                                <wp:inline distB="0" distT="0" distL="0" distR="0">
                                  <wp:extent cx="1838325" cy="1329381"/>
                                  <wp:effectExtent b="4445" l="0" r="0" t="0"/>
                                  <wp:docPr descr="https://sun9-51.userapi.com/impg/kCIKQHyKSWyi-xtCbxI9VUAyVM4GUDRDJME59A/Ue8FnlfBvG4.jpg?size=1080x781&amp;quality=95&amp;sign=040939757c581e8def4ace221d12cb01&amp;type=album" id="68" name="Рисунок 6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https://sun9-51.userapi.com/impg/kCIKQHyKSWyi-xtCbxI9VUAyVM4GUDRDJME59A/Ue8FnlfBvG4.jpg?size=1080x781&amp;quality=95&amp;sign=040939757c581e8def4ace221d12cb01&amp;type=album"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914" cy="1333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AB560D" w:rsidRPr="00AB560D">
                              <w:drawing>
                                <wp:inline distB="0" distT="0" distL="0" distR="0">
                                  <wp:extent cx="1790700" cy="1264681"/>
                                  <wp:effectExtent b="0" l="0" r="0" t="0"/>
                                  <wp:docPr descr="https://sun9-34.userapi.com/impg/LkRDgXz5uh18mpRA_272wzr3Mv2db7v3DY4oNg/lMB4m0DoClQ.jpg?size=1600x1130&amp;quality=95&amp;sign=8a17ae4ddc6b438f0ec4e321fa3552c6&amp;type=album" id="66" name="Рисунок 6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https://sun9-34.userapi.com/impg/LkRDgXz5uh18mpRA_272wzr3Mv2db7v3DY4oNg/lMB4m0DoClQ.jpg?size=1600x1130&amp;quality=95&amp;sign=8a17ae4ddc6b438f0ec4e321fa3552c6&amp;type=album"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470" cy="1281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6918325</wp:posOffset>
                </wp:positionH>
                <wp:positionV relativeFrom="paragraph">
                  <wp:posOffset>17780</wp:posOffset>
                </wp:positionV>
                <wp:extent cx="3086100" cy="5391150"/>
                <wp:effectExtent b="0" l="0" r="0" t="0"/>
                <wp:wrapNone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0" cy="539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Старший преподаватель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Ефремова Анастасия Владимировна</w:t>
      </w:r>
    </w:p>
    <w:p w:rsidR="00000000" w:rsidDel="00000000" w:rsidP="00000000" w:rsidRDefault="00000000" w:rsidRPr="00000000" w14:paraId="0000002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</w:t>
      </w:r>
    </w:p>
    <w:p w:rsidR="00000000" w:rsidDel="00000000" w:rsidP="00000000" w:rsidRDefault="00000000" w:rsidRPr="00000000" w14:paraId="0000002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Староста кружка: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             Студентка группы 21ЛС4 </w:t>
      </w:r>
    </w:p>
    <w:p w:rsidR="00000000" w:rsidDel="00000000" w:rsidP="00000000" w:rsidRDefault="00000000" w:rsidRPr="00000000" w14:paraId="00000029">
      <w:pPr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  Жаданова Наталья Владимировна</w:t>
      </w:r>
    </w:p>
    <w:p w:rsidR="00000000" w:rsidDel="00000000" w:rsidP="00000000" w:rsidRDefault="00000000" w:rsidRPr="00000000" w14:paraId="0000002A">
      <w:pPr>
        <w:rPr>
          <w:b w:val="1"/>
          <w:color w:val="0070c0"/>
          <w:sz w:val="28"/>
          <w:szCs w:val="28"/>
        </w:rPr>
        <w:sectPr>
          <w:type w:val="continuous"/>
          <w:pgSz w:h="11910" w:w="16840" w:orient="landscape"/>
          <w:pgMar w:bottom="280" w:top="120" w:left="640" w:right="720" w:header="720" w:footer="720"/>
        </w:sect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          </w:t>
      </w: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1906556" cy="2412985"/>
            <wp:effectExtent b="0" l="0" r="0" t="0"/>
            <wp:docPr descr="https://sun9-69.userapi.com/impg/KQUhDrUiXZhmoaNR40sd7lQ9UP__xT5DLJSyAA/m5BdFiaFB9I.jpg?size=960x1280&amp;quality=95&amp;sign=1949ab7ed0264699a86090092ec07be3&amp;type=album" id="15" name="image18.png"/>
            <a:graphic>
              <a:graphicData uri="http://schemas.openxmlformats.org/drawingml/2006/picture">
                <pic:pic>
                  <pic:nvPicPr>
                    <pic:cNvPr descr="https://sun9-69.userapi.com/impg/KQUhDrUiXZhmoaNR40sd7lQ9UP__xT5DLJSyAA/m5BdFiaFB9I.jpg?size=960x1280&amp;quality=95&amp;sign=1949ab7ed0264699a86090092ec07be3&amp;type=album" id="0" name="image18.png"/>
                    <pic:cNvPicPr preferRelativeResize="0"/>
                  </pic:nvPicPr>
                  <pic:blipFill>
                    <a:blip r:embed="rId28"/>
                    <a:srcRect b="-1406" l="-1041" r="21042" t="25469"/>
                    <a:stretch>
                      <a:fillRect/>
                    </a:stretch>
                  </pic:blipFill>
                  <pic:spPr>
                    <a:xfrm>
                      <a:off x="0" y="0"/>
                      <a:ext cx="1906556" cy="2412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2B">
      <w:pPr>
        <w:tabs>
          <w:tab w:val="left" w:pos="684"/>
          <w:tab w:val="left" w:pos="685"/>
        </w:tabs>
        <w:spacing w:before="121" w:lineRule="auto"/>
        <w:ind w:right="5657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1910" w:w="16840" w:orient="landscape"/>
      <w:pgMar w:bottom="280" w:top="120" w:left="640" w:right="720" w:header="720" w:footer="720"/>
      <w:cols w:equalWidth="0" w:num="2">
        <w:col w:space="1349" w:w="7065.5"/>
        <w:col w:space="0" w:w="7065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0" w:right="22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21.png"/><Relationship Id="rId24" Type="http://schemas.openxmlformats.org/officeDocument/2006/relationships/image" Target="media/image12.png"/><Relationship Id="rId23" Type="http://schemas.openxmlformats.org/officeDocument/2006/relationships/image" Target="media/image6.png"/><Relationship Id="rId1" Type="http://schemas.openxmlformats.org/officeDocument/2006/relationships/hyperlink" Target="mailto:pmisurg@gmail.com" TargetMode="External"/><Relationship Id="rId2" Type="http://schemas.openxmlformats.org/officeDocument/2006/relationships/hyperlink" Target="https://vk.com/snk_stom.pnzgu" TargetMode="External"/><Relationship Id="rId3" Type="http://schemas.openxmlformats.org/officeDocument/2006/relationships/image" Target="media/image1.jpg"/><Relationship Id="rId4" Type="http://schemas.openxmlformats.org/officeDocument/2006/relationships/image" Target="media/image2.wmf"/><Relationship Id="rId9" Type="http://schemas.openxmlformats.org/officeDocument/2006/relationships/settings" Target="settings.xml"/><Relationship Id="rId26" Type="http://schemas.openxmlformats.org/officeDocument/2006/relationships/image" Target="media/image11.png"/><Relationship Id="rId25" Type="http://schemas.openxmlformats.org/officeDocument/2006/relationships/image" Target="media/image17.png"/><Relationship Id="rId28" Type="http://schemas.openxmlformats.org/officeDocument/2006/relationships/image" Target="media/image18.png"/><Relationship Id="rId27" Type="http://schemas.openxmlformats.org/officeDocument/2006/relationships/image" Target="media/image7.png"/><Relationship Id="rId5" Type="http://schemas.openxmlformats.org/officeDocument/2006/relationships/image" Target="media/image3.jpg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theme" Target="theme/theme1.xml"/><Relationship Id="rId11" Type="http://schemas.openxmlformats.org/officeDocument/2006/relationships/numbering" Target="numbering.xml"/><Relationship Id="rId10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styles" Target="styles.xml"/><Relationship Id="rId15" Type="http://schemas.openxmlformats.org/officeDocument/2006/relationships/image" Target="media/image8.png"/><Relationship Id="rId14" Type="http://schemas.openxmlformats.org/officeDocument/2006/relationships/image" Target="media/image20.png"/><Relationship Id="rId17" Type="http://schemas.openxmlformats.org/officeDocument/2006/relationships/image" Target="media/image19.png"/><Relationship Id="rId16" Type="http://schemas.openxmlformats.org/officeDocument/2006/relationships/image" Target="media/image10.png"/><Relationship Id="rId19" Type="http://schemas.openxmlformats.org/officeDocument/2006/relationships/image" Target="media/image13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